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F9" w:rsidRDefault="00C962F9" w:rsidP="00DC16C7">
      <w:pPr>
        <w:jc w:val="center"/>
        <w:rPr>
          <w:b/>
          <w:sz w:val="28"/>
          <w:szCs w:val="28"/>
        </w:rPr>
      </w:pPr>
    </w:p>
    <w:p w:rsidR="008115CE" w:rsidRPr="00DC16C7" w:rsidRDefault="00DC16C7" w:rsidP="00DC16C7">
      <w:pPr>
        <w:jc w:val="center"/>
        <w:rPr>
          <w:b/>
          <w:sz w:val="28"/>
          <w:szCs w:val="28"/>
        </w:rPr>
      </w:pPr>
      <w:r w:rsidRPr="00DC16C7">
        <w:rPr>
          <w:b/>
          <w:sz w:val="28"/>
          <w:szCs w:val="28"/>
        </w:rPr>
        <w:t>NORTHFIELD TOWNSHIP</w:t>
      </w:r>
    </w:p>
    <w:p w:rsidR="00DC16C7" w:rsidRPr="00DC16C7" w:rsidRDefault="00DC16C7" w:rsidP="00DC16C7">
      <w:pPr>
        <w:jc w:val="center"/>
        <w:rPr>
          <w:b/>
          <w:sz w:val="24"/>
          <w:szCs w:val="24"/>
        </w:rPr>
      </w:pPr>
      <w:r w:rsidRPr="00DC16C7">
        <w:rPr>
          <w:b/>
          <w:sz w:val="24"/>
          <w:szCs w:val="24"/>
        </w:rPr>
        <w:t>Parks and Recreation Commission Board</w:t>
      </w:r>
    </w:p>
    <w:p w:rsidR="00DC16C7" w:rsidRPr="00DC16C7" w:rsidRDefault="00DC16C7" w:rsidP="00DC16C7">
      <w:pPr>
        <w:jc w:val="center"/>
        <w:rPr>
          <w:sz w:val="24"/>
          <w:szCs w:val="24"/>
        </w:rPr>
      </w:pPr>
      <w:r w:rsidRPr="00DC16C7">
        <w:rPr>
          <w:b/>
          <w:sz w:val="24"/>
          <w:szCs w:val="24"/>
        </w:rPr>
        <w:t xml:space="preserve">Agenda – </w:t>
      </w:r>
      <w:r w:rsidR="000B59AD">
        <w:rPr>
          <w:b/>
          <w:sz w:val="24"/>
          <w:szCs w:val="24"/>
        </w:rPr>
        <w:t>January 16, 2014</w:t>
      </w:r>
    </w:p>
    <w:p w:rsidR="00C962F9" w:rsidRDefault="00C962F9"/>
    <w:p w:rsidR="00DC16C7" w:rsidRDefault="00DC16C7">
      <w:r>
        <w:t>1</w:t>
      </w:r>
      <w:r w:rsidR="00E94354">
        <w:t xml:space="preserve">. </w:t>
      </w:r>
      <w:r w:rsidR="00C962F9">
        <w:t xml:space="preserve"> Call</w:t>
      </w:r>
      <w:r>
        <w:t xml:space="preserve"> to order</w:t>
      </w:r>
      <w:r w:rsidR="00C962F9">
        <w:t>.</w:t>
      </w:r>
    </w:p>
    <w:p w:rsidR="00DC16C7" w:rsidRDefault="00DC16C7">
      <w:r>
        <w:t>2</w:t>
      </w:r>
      <w:r w:rsidR="00C962F9">
        <w:t xml:space="preserve">. </w:t>
      </w:r>
      <w:r w:rsidR="00E94354">
        <w:t xml:space="preserve"> Roll</w:t>
      </w:r>
      <w:r>
        <w:t xml:space="preserve"> call and determination of quorum.</w:t>
      </w:r>
    </w:p>
    <w:p w:rsidR="00DC16C7" w:rsidRDefault="00DC16C7">
      <w:r>
        <w:t>3.  Approval of agenda.</w:t>
      </w:r>
    </w:p>
    <w:p w:rsidR="00DC16C7" w:rsidRDefault="00DC16C7">
      <w:r>
        <w:t>4.  Fi</w:t>
      </w:r>
      <w:r w:rsidR="00C962F9">
        <w:t>r</w:t>
      </w:r>
      <w:r>
        <w:t>st call to the public.</w:t>
      </w:r>
    </w:p>
    <w:p w:rsidR="00080495" w:rsidRDefault="00C4320B">
      <w:r>
        <w:t>5.  Minutes of</w:t>
      </w:r>
      <w:r w:rsidR="003C1DF2">
        <w:t xml:space="preserve"> </w:t>
      </w:r>
      <w:r w:rsidR="000B59AD">
        <w:t>December19</w:t>
      </w:r>
      <w:r w:rsidR="00A22D23">
        <w:t>, 2013</w:t>
      </w:r>
      <w:r w:rsidR="00080495">
        <w:t xml:space="preserve"> meeting.</w:t>
      </w:r>
    </w:p>
    <w:p w:rsidR="00DC16C7" w:rsidRDefault="00080495">
      <w:r>
        <w:t>6</w:t>
      </w:r>
      <w:r w:rsidR="00DC16C7">
        <w:t>.  Correspondence.</w:t>
      </w:r>
    </w:p>
    <w:p w:rsidR="00DC16C7" w:rsidRDefault="00080495">
      <w:r>
        <w:t>7</w:t>
      </w:r>
      <w:r w:rsidR="00DC16C7">
        <w:t>.  Policy discussion.</w:t>
      </w:r>
      <w:r w:rsidR="00712804">
        <w:t xml:space="preserve"> </w:t>
      </w:r>
    </w:p>
    <w:p w:rsidR="00080495" w:rsidRDefault="00080495" w:rsidP="00712804">
      <w:pPr>
        <w:ind w:left="720"/>
      </w:pPr>
      <w:r>
        <w:t xml:space="preserve">A.  </w:t>
      </w:r>
      <w:r w:rsidR="003C1DF2">
        <w:t xml:space="preserve">Dog park discussion – </w:t>
      </w:r>
      <w:r w:rsidR="000B59AD">
        <w:t>financial report</w:t>
      </w:r>
    </w:p>
    <w:p w:rsidR="00C547B4" w:rsidRDefault="009251E0" w:rsidP="000B59AD">
      <w:pPr>
        <w:ind w:left="720"/>
      </w:pPr>
      <w:r>
        <w:t xml:space="preserve">B.  </w:t>
      </w:r>
      <w:r w:rsidR="000B59AD">
        <w:t>SWOT procedure for park plan – Howard Fink.</w:t>
      </w:r>
      <w:bookmarkStart w:id="0" w:name="_GoBack"/>
      <w:bookmarkEnd w:id="0"/>
    </w:p>
    <w:p w:rsidR="003C1DF2" w:rsidRDefault="003C1DF2" w:rsidP="00C547B4">
      <w:pPr>
        <w:ind w:firstLine="720"/>
      </w:pPr>
      <w:r>
        <w:t>D.  Grant discussion.</w:t>
      </w:r>
    </w:p>
    <w:p w:rsidR="00DC16C7" w:rsidRDefault="00DC16C7" w:rsidP="00C547B4">
      <w:r>
        <w:t>8.  Comments of board members.</w:t>
      </w:r>
    </w:p>
    <w:p w:rsidR="00C962F9" w:rsidRDefault="00C962F9">
      <w:r>
        <w:t>9.   Second call to the public.</w:t>
      </w:r>
    </w:p>
    <w:p w:rsidR="00C962F9" w:rsidRDefault="00C547B4">
      <w:r>
        <w:t>10</w:t>
      </w:r>
      <w:r w:rsidR="00C962F9">
        <w:t>.  Announcement of next meeting.</w:t>
      </w:r>
    </w:p>
    <w:p w:rsidR="00C962F9" w:rsidRDefault="00C547B4">
      <w:r>
        <w:t>11</w:t>
      </w:r>
      <w:r w:rsidR="00C962F9">
        <w:t>.  Adjournment.</w:t>
      </w:r>
    </w:p>
    <w:p w:rsidR="00DC16C7" w:rsidRDefault="00DC16C7"/>
    <w:p w:rsidR="00DC16C7" w:rsidRDefault="00DC16C7"/>
    <w:sectPr w:rsidR="00DC16C7" w:rsidSect="0081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C16C7"/>
    <w:rsid w:val="00080495"/>
    <w:rsid w:val="000B59AD"/>
    <w:rsid w:val="0010339D"/>
    <w:rsid w:val="00124AAD"/>
    <w:rsid w:val="00137825"/>
    <w:rsid w:val="00282B7E"/>
    <w:rsid w:val="00296012"/>
    <w:rsid w:val="0032078A"/>
    <w:rsid w:val="003C1DF2"/>
    <w:rsid w:val="0043710F"/>
    <w:rsid w:val="005528BA"/>
    <w:rsid w:val="00712804"/>
    <w:rsid w:val="008115CE"/>
    <w:rsid w:val="009251E0"/>
    <w:rsid w:val="009A7BEC"/>
    <w:rsid w:val="00A22D23"/>
    <w:rsid w:val="00A932D2"/>
    <w:rsid w:val="00AF73D1"/>
    <w:rsid w:val="00C4320B"/>
    <w:rsid w:val="00C547B4"/>
    <w:rsid w:val="00C962F9"/>
    <w:rsid w:val="00CC7102"/>
    <w:rsid w:val="00D507B6"/>
    <w:rsid w:val="00DC16C7"/>
    <w:rsid w:val="00E94354"/>
    <w:rsid w:val="00F7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jennifer carlisle</cp:lastModifiedBy>
  <cp:revision>2</cp:revision>
  <cp:lastPrinted>2014-01-14T13:35:00Z</cp:lastPrinted>
  <dcterms:created xsi:type="dcterms:W3CDTF">2014-01-14T13:36:00Z</dcterms:created>
  <dcterms:modified xsi:type="dcterms:W3CDTF">2014-01-14T13:36:00Z</dcterms:modified>
</cp:coreProperties>
</file>